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87BE" w14:textId="429B6B10" w:rsidR="006850D1" w:rsidRPr="004E6AFE" w:rsidRDefault="00BA1246" w:rsidP="00BA1246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4E6AFE">
        <w:rPr>
          <w:rFonts w:ascii="Open Sans" w:hAnsi="Open Sans" w:cs="Open Sans"/>
          <w:i/>
        </w:rPr>
        <w:t>PN/</w:t>
      </w:r>
      <w:r w:rsidR="004E6AFE" w:rsidRPr="004E6AFE">
        <w:rPr>
          <w:rFonts w:ascii="Open Sans" w:hAnsi="Open Sans" w:cs="Open Sans"/>
          <w:i/>
        </w:rPr>
        <w:t>3</w:t>
      </w:r>
      <w:r w:rsidRPr="004E6AFE">
        <w:rPr>
          <w:rFonts w:ascii="Open Sans" w:hAnsi="Open Sans" w:cs="Open Sans"/>
          <w:i/>
        </w:rPr>
        <w:t>/20</w:t>
      </w:r>
      <w:r w:rsidR="0062074F" w:rsidRPr="004E6AFE">
        <w:rPr>
          <w:rFonts w:ascii="Open Sans" w:hAnsi="Open Sans" w:cs="Open Sans"/>
          <w:i/>
        </w:rPr>
        <w:t>20</w:t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Pr="004E6AFE">
        <w:rPr>
          <w:rFonts w:ascii="Open Sans" w:hAnsi="Open Sans" w:cs="Open Sans"/>
          <w:i/>
        </w:rPr>
        <w:tab/>
      </w:r>
      <w:r w:rsidR="006850D1" w:rsidRPr="004E6AFE">
        <w:rPr>
          <w:rFonts w:ascii="Open Sans" w:hAnsi="Open Sans" w:cs="Open Sans"/>
          <w:i/>
        </w:rPr>
        <w:t>Załącznik nr 2 do SIWZ</w:t>
      </w:r>
    </w:p>
    <w:p w14:paraId="7EF55B89" w14:textId="77777777" w:rsidR="006850D1" w:rsidRPr="004E6AFE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4E6AFE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4E6AFE">
        <w:rPr>
          <w:rFonts w:ascii="Open Sans" w:hAnsi="Open Sans" w:cs="Open Sans"/>
          <w:b/>
        </w:rPr>
        <w:t>OŚWIADCZENIE O NIEPODLEGANIU WYKLUCZENIU ORAZ SPEŁNIANIU WARUNKÓW</w:t>
      </w:r>
      <w:r w:rsidRPr="004E6AFE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4E6AFE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47922E92" w:rsidR="006850D1" w:rsidRPr="004E6AFE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 xml:space="preserve">Przystępując do udziału w postępowaniu </w:t>
      </w:r>
      <w:r w:rsidR="00AE5CAA">
        <w:rPr>
          <w:rFonts w:ascii="Open Sans" w:hAnsi="Open Sans" w:cs="Open Sans"/>
        </w:rPr>
        <w:t>o udzielenie zamówienia publicznego</w:t>
      </w:r>
      <w:r w:rsidRPr="004E6AFE">
        <w:rPr>
          <w:rFonts w:ascii="Open Sans" w:hAnsi="Open Sans" w:cs="Open Sans"/>
        </w:rPr>
        <w:t xml:space="preserve"> pod nazwą: </w:t>
      </w:r>
    </w:p>
    <w:p w14:paraId="4451843B" w14:textId="38C20A24" w:rsidR="004E6AFE" w:rsidRPr="004E6AFE" w:rsidRDefault="004E6AFE" w:rsidP="004E6AFE">
      <w:pPr>
        <w:jc w:val="center"/>
        <w:rPr>
          <w:rFonts w:ascii="Open Sans" w:hAnsi="Open Sans" w:cs="Open Sans"/>
          <w:b/>
        </w:rPr>
      </w:pPr>
      <w:r w:rsidRPr="004E6AFE">
        <w:rPr>
          <w:rFonts w:ascii="Open Sans" w:hAnsi="Open Sans" w:cs="Open Sans"/>
          <w:b/>
          <w:color w:val="000000"/>
        </w:rPr>
        <w:t>„</w:t>
      </w:r>
      <w:r w:rsidR="00F63509">
        <w:rPr>
          <w:rFonts w:ascii="Open Sans" w:hAnsi="Open Sans" w:cs="Open Sans"/>
          <w:b/>
          <w:color w:val="000000"/>
        </w:rPr>
        <w:t xml:space="preserve">Budowa systemów fotowoltaicznych na terenie przedsiębiorstwa Gdańskie </w:t>
      </w:r>
      <w:r w:rsidR="00C2378A">
        <w:rPr>
          <w:rFonts w:ascii="Open Sans" w:hAnsi="Open Sans" w:cs="Open Sans"/>
          <w:b/>
          <w:color w:val="000000"/>
        </w:rPr>
        <w:t>U</w:t>
      </w:r>
      <w:r w:rsidR="00F63509">
        <w:rPr>
          <w:rFonts w:ascii="Open Sans" w:hAnsi="Open Sans" w:cs="Open Sans"/>
          <w:b/>
          <w:color w:val="000000"/>
        </w:rPr>
        <w:t>sługi Komunalne Sp. z o.o.</w:t>
      </w:r>
      <w:r w:rsidR="00104E54">
        <w:rPr>
          <w:rFonts w:ascii="Open Sans" w:hAnsi="Open Sans" w:cs="Open Sans"/>
          <w:b/>
          <w:color w:val="000000"/>
        </w:rPr>
        <w:t xml:space="preserve"> w Gdańsku</w:t>
      </w:r>
      <w:r w:rsidRPr="004E6AFE">
        <w:rPr>
          <w:rFonts w:ascii="Open Sans" w:hAnsi="Open Sans" w:cs="Open Sans"/>
          <w:b/>
          <w:color w:val="000000"/>
        </w:rPr>
        <w:t>”</w:t>
      </w:r>
    </w:p>
    <w:p w14:paraId="3F925CB5" w14:textId="77777777" w:rsidR="00150FBD" w:rsidRPr="004E6AFE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20"/>
        </w:rPr>
      </w:pPr>
    </w:p>
    <w:p w14:paraId="01087CD5" w14:textId="284F40FA" w:rsidR="00150FBD" w:rsidRPr="004E6AFE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>Działając w imieniu Wykonawcy oświadczam/y, że</w:t>
      </w:r>
      <w:r w:rsidR="000D61B2" w:rsidRPr="004E6AFE">
        <w:rPr>
          <w:rFonts w:ascii="Open Sans" w:hAnsi="Open Sans" w:cs="Open Sans"/>
        </w:rPr>
        <w:t xml:space="preserve"> </w:t>
      </w:r>
      <w:r w:rsidRPr="004E6AFE">
        <w:rPr>
          <w:rFonts w:ascii="Open Sans" w:hAnsi="Open Sans" w:cs="Open Sans"/>
        </w:rPr>
        <w:t>Wykonawca nie podlega wykluczeniu oraz spełnia warunki udziału</w:t>
      </w:r>
      <w:r w:rsidR="000D61B2" w:rsidRPr="004E6AFE">
        <w:rPr>
          <w:rFonts w:ascii="Open Sans" w:hAnsi="Open Sans" w:cs="Open Sans"/>
        </w:rPr>
        <w:t xml:space="preserve"> w postępowaniu, wskazane przez </w:t>
      </w:r>
      <w:r w:rsidRPr="004E6AFE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4E6AFE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>Uwaga!</w:t>
      </w:r>
    </w:p>
    <w:p w14:paraId="498753B1" w14:textId="2C532298" w:rsidR="00150FBD" w:rsidRPr="004E6AFE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4E6AFE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4E6AFE">
        <w:rPr>
          <w:rFonts w:ascii="Open Sans" w:hAnsi="Open Sans" w:cs="Open Sans"/>
        </w:rPr>
        <w:br/>
        <w:t>nie podlegają wykluczeniu oraz spełniają warunki udziału w postępowaniu, w zakresie w jakim Wykonawca powołuje się na ich zasoby, wskazane prz</w:t>
      </w:r>
      <w:r w:rsidR="000D61B2" w:rsidRPr="004E6AFE">
        <w:rPr>
          <w:rFonts w:ascii="Open Sans" w:hAnsi="Open Sans" w:cs="Open Sans"/>
        </w:rPr>
        <w:t>ez zamawiającego w ogłoszeniu o </w:t>
      </w:r>
      <w:r w:rsidRPr="004E6AFE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4E6AFE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32636BC1" w14:textId="77777777" w:rsidR="00050A68" w:rsidRPr="004E6AFE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089424D6" w14:textId="3B226AAE" w:rsidR="006850D1" w:rsidRPr="004E6AFE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 xml:space="preserve"> (nazwa i adres podmiotu)</w:t>
      </w:r>
    </w:p>
    <w:p w14:paraId="50D928D1" w14:textId="77777777" w:rsidR="00C74966" w:rsidRPr="004E6AFE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47F369B8" w14:textId="77777777" w:rsidR="00050A68" w:rsidRPr="004E6AFE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>…………………………………………………………………………………………………</w:t>
      </w:r>
    </w:p>
    <w:p w14:paraId="3655DBB1" w14:textId="5F39D028" w:rsidR="006850D1" w:rsidRPr="004E6AFE" w:rsidRDefault="006850D1" w:rsidP="00050A68">
      <w:pPr>
        <w:pStyle w:val="Akapitzlist"/>
        <w:ind w:left="426"/>
        <w:jc w:val="both"/>
        <w:rPr>
          <w:rFonts w:ascii="Open Sans" w:hAnsi="Open Sans" w:cs="Open Sans"/>
        </w:rPr>
      </w:pPr>
      <w:r w:rsidRPr="004E6AFE">
        <w:rPr>
          <w:rFonts w:ascii="Open Sans" w:hAnsi="Open Sans" w:cs="Open Sans"/>
        </w:rPr>
        <w:t xml:space="preserve"> (nazwa i adres podmiotu)</w:t>
      </w:r>
    </w:p>
    <w:p w14:paraId="16D9E6C0" w14:textId="77777777" w:rsidR="006850D1" w:rsidRPr="004E6AFE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4E6AFE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4E6AFE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4E6AFE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4E6AFE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4E6AFE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4E6AFE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4E6AFE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4E6AFE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4E6AFE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4E6AFE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4E6AFE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4E6AFE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4E6AFE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4E6AFE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4E6AFE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4E6AFE" w:rsidRDefault="00ED0AEE" w:rsidP="006850D1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4E6AFE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08FB9" w14:textId="77777777" w:rsidR="00C25058" w:rsidRDefault="00C25058" w:rsidP="006850D1">
      <w:r>
        <w:separator/>
      </w:r>
    </w:p>
  </w:endnote>
  <w:endnote w:type="continuationSeparator" w:id="0">
    <w:p w14:paraId="49746E1E" w14:textId="77777777" w:rsidR="00C25058" w:rsidRDefault="00C25058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45995" w14:textId="77777777" w:rsidR="00C25058" w:rsidRDefault="00C25058" w:rsidP="006850D1">
      <w:r>
        <w:separator/>
      </w:r>
    </w:p>
  </w:footnote>
  <w:footnote w:type="continuationSeparator" w:id="0">
    <w:p w14:paraId="6096AC24" w14:textId="77777777" w:rsidR="00C25058" w:rsidRDefault="00C25058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16C8" w14:textId="525DC232" w:rsidR="006850D1" w:rsidRDefault="00685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0D1"/>
    <w:rsid w:val="00005B74"/>
    <w:rsid w:val="00050A68"/>
    <w:rsid w:val="000518E4"/>
    <w:rsid w:val="00056F95"/>
    <w:rsid w:val="00094EF2"/>
    <w:rsid w:val="000D61B2"/>
    <w:rsid w:val="001003A4"/>
    <w:rsid w:val="00104E54"/>
    <w:rsid w:val="00150FBD"/>
    <w:rsid w:val="001876C5"/>
    <w:rsid w:val="00190D82"/>
    <w:rsid w:val="001B0FA8"/>
    <w:rsid w:val="001D39E1"/>
    <w:rsid w:val="001F6C9B"/>
    <w:rsid w:val="002425E7"/>
    <w:rsid w:val="00284F14"/>
    <w:rsid w:val="0030462F"/>
    <w:rsid w:val="003715C8"/>
    <w:rsid w:val="003760ED"/>
    <w:rsid w:val="0038059C"/>
    <w:rsid w:val="00394E08"/>
    <w:rsid w:val="003F4023"/>
    <w:rsid w:val="003F5FC5"/>
    <w:rsid w:val="004461E3"/>
    <w:rsid w:val="004663A4"/>
    <w:rsid w:val="004C6C1B"/>
    <w:rsid w:val="004E6AFE"/>
    <w:rsid w:val="00526436"/>
    <w:rsid w:val="00532D7F"/>
    <w:rsid w:val="005E52D8"/>
    <w:rsid w:val="0062074F"/>
    <w:rsid w:val="00640F1A"/>
    <w:rsid w:val="006850D1"/>
    <w:rsid w:val="006B3122"/>
    <w:rsid w:val="007410E6"/>
    <w:rsid w:val="0074326D"/>
    <w:rsid w:val="00783572"/>
    <w:rsid w:val="007F3415"/>
    <w:rsid w:val="0085607A"/>
    <w:rsid w:val="008A184D"/>
    <w:rsid w:val="00965AD8"/>
    <w:rsid w:val="009C7079"/>
    <w:rsid w:val="00A256A8"/>
    <w:rsid w:val="00A70AFE"/>
    <w:rsid w:val="00AC03D9"/>
    <w:rsid w:val="00AD64DB"/>
    <w:rsid w:val="00AE5CAA"/>
    <w:rsid w:val="00B3027A"/>
    <w:rsid w:val="00B95DDD"/>
    <w:rsid w:val="00BA1246"/>
    <w:rsid w:val="00C2378A"/>
    <w:rsid w:val="00C25058"/>
    <w:rsid w:val="00C74966"/>
    <w:rsid w:val="00CC4C1D"/>
    <w:rsid w:val="00D106CB"/>
    <w:rsid w:val="00D95E9F"/>
    <w:rsid w:val="00DF127C"/>
    <w:rsid w:val="00E05940"/>
    <w:rsid w:val="00E33016"/>
    <w:rsid w:val="00E435DA"/>
    <w:rsid w:val="00E66947"/>
    <w:rsid w:val="00E725D5"/>
    <w:rsid w:val="00E80846"/>
    <w:rsid w:val="00ED0AEE"/>
    <w:rsid w:val="00EF2E48"/>
    <w:rsid w:val="00F16FCD"/>
    <w:rsid w:val="00F30909"/>
    <w:rsid w:val="00F63509"/>
    <w:rsid w:val="00F8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55BEDDCB-9F61-40AB-B6BA-A23881FD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</cp:lastModifiedBy>
  <cp:revision>37</cp:revision>
  <cp:lastPrinted>2018-03-27T10:01:00Z</cp:lastPrinted>
  <dcterms:created xsi:type="dcterms:W3CDTF">2018-01-18T15:12:00Z</dcterms:created>
  <dcterms:modified xsi:type="dcterms:W3CDTF">2020-06-26T09:45:00Z</dcterms:modified>
</cp:coreProperties>
</file>